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Y="402"/>
        <w:tblW w:w="15725" w:type="dxa"/>
        <w:tblLayout w:type="fixed"/>
        <w:tblLook w:val="04A0" w:firstRow="1" w:lastRow="0" w:firstColumn="1" w:lastColumn="0" w:noHBand="0" w:noVBand="1"/>
      </w:tblPr>
      <w:tblGrid>
        <w:gridCol w:w="1545"/>
        <w:gridCol w:w="450"/>
        <w:gridCol w:w="452"/>
        <w:gridCol w:w="515"/>
        <w:gridCol w:w="61"/>
        <w:gridCol w:w="259"/>
        <w:gridCol w:w="256"/>
        <w:gridCol w:w="423"/>
        <w:gridCol w:w="200"/>
        <w:gridCol w:w="224"/>
        <w:gridCol w:w="918"/>
        <w:gridCol w:w="467"/>
        <w:gridCol w:w="1455"/>
        <w:gridCol w:w="567"/>
        <w:gridCol w:w="992"/>
        <w:gridCol w:w="1264"/>
        <w:gridCol w:w="501"/>
        <w:gridCol w:w="456"/>
        <w:gridCol w:w="1782"/>
        <w:gridCol w:w="108"/>
        <w:gridCol w:w="708"/>
        <w:gridCol w:w="1218"/>
        <w:gridCol w:w="452"/>
        <w:gridCol w:w="452"/>
      </w:tblGrid>
      <w:tr w:rsidRPr="00D22D78" w:rsidR="00D26750" w:rsidTr="45EEE2DA" w14:paraId="50D5B2A8" w14:textId="77777777">
        <w:trPr>
          <w:trHeight w:val="987"/>
        </w:trPr>
        <w:tc>
          <w:tcPr>
            <w:tcW w:w="12787" w:type="dxa"/>
            <w:gridSpan w:val="19"/>
            <w:tcMar/>
          </w:tcPr>
          <w:p w:rsidRPr="00D22D78" w:rsidR="00D26750" w:rsidP="00817F96" w:rsidRDefault="00D26750" w14:paraId="5B25CE95" w14:textId="4DD98BD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D22D78" w:rsidR="00D26750" w:rsidP="00817F96" w:rsidRDefault="00D26750" w14:paraId="54730F22" w14:textId="77777777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D22D78">
              <w:rPr>
                <w:rFonts w:cstheme="minorHAnsi"/>
                <w:b/>
                <w:bCs/>
                <w:sz w:val="22"/>
                <w:szCs w:val="22"/>
              </w:rPr>
              <w:t>Fir Tree Junior School</w:t>
            </w:r>
          </w:p>
          <w:p w:rsidRPr="00D22D78" w:rsidR="00D26750" w:rsidP="00817F96" w:rsidRDefault="00D26750" w14:paraId="5D185F7F" w14:textId="2313970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D22D78">
              <w:rPr>
                <w:rFonts w:cstheme="minorHAnsi"/>
                <w:b/>
                <w:bCs/>
                <w:sz w:val="22"/>
                <w:szCs w:val="22"/>
              </w:rPr>
              <w:t>Che</w:t>
            </w:r>
            <w:r w:rsidR="00690776">
              <w:rPr>
                <w:rFonts w:cstheme="minorHAnsi"/>
                <w:b/>
                <w:bCs/>
                <w:sz w:val="22"/>
                <w:szCs w:val="22"/>
              </w:rPr>
              <w:t xml:space="preserve">stnut </w:t>
            </w:r>
            <w:r w:rsidRPr="00D22D78">
              <w:rPr>
                <w:rFonts w:cstheme="minorHAnsi"/>
                <w:b/>
                <w:bCs/>
                <w:sz w:val="22"/>
                <w:szCs w:val="22"/>
              </w:rPr>
              <w:t>Class Weekly Timetable</w:t>
            </w:r>
          </w:p>
          <w:p w:rsidRPr="00D22D78" w:rsidR="00D26750" w:rsidP="00817F96" w:rsidRDefault="00D26750" w14:paraId="0B14644E" w14:textId="55EB9248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D22D78">
              <w:rPr>
                <w:rFonts w:cstheme="minorHAnsi"/>
                <w:b/>
                <w:bCs/>
                <w:sz w:val="22"/>
                <w:szCs w:val="22"/>
              </w:rPr>
              <w:t>20</w:t>
            </w:r>
            <w:r w:rsidR="009D026F">
              <w:rPr>
                <w:rFonts w:cstheme="minorHAnsi"/>
                <w:b/>
                <w:bCs/>
                <w:sz w:val="22"/>
                <w:szCs w:val="22"/>
              </w:rPr>
              <w:t>2</w:t>
            </w:r>
            <w:r w:rsidR="009A7306">
              <w:rPr>
                <w:rFonts w:cstheme="minorHAnsi"/>
                <w:b/>
                <w:bCs/>
                <w:sz w:val="22"/>
                <w:szCs w:val="22"/>
              </w:rPr>
              <w:t>5</w:t>
            </w:r>
            <w:r w:rsidR="00AD055D">
              <w:rPr>
                <w:rFonts w:cstheme="minorHAnsi"/>
                <w:b/>
                <w:bCs/>
                <w:sz w:val="22"/>
                <w:szCs w:val="22"/>
              </w:rPr>
              <w:t xml:space="preserve"> </w:t>
            </w:r>
            <w:r w:rsidRPr="00D22D78">
              <w:rPr>
                <w:rFonts w:cstheme="minorHAnsi"/>
                <w:b/>
                <w:bCs/>
                <w:sz w:val="22"/>
                <w:szCs w:val="22"/>
              </w:rPr>
              <w:t>– 202</w:t>
            </w:r>
            <w:r w:rsidR="009A7306">
              <w:rPr>
                <w:rFonts w:cstheme="minorHAnsi"/>
                <w:b/>
                <w:bCs/>
                <w:sz w:val="22"/>
                <w:szCs w:val="22"/>
              </w:rPr>
              <w:t>6</w:t>
            </w:r>
          </w:p>
          <w:p w:rsidRPr="00D22D78" w:rsidR="00D26750" w:rsidP="00817F96" w:rsidRDefault="00D26750" w14:paraId="2858BDA8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38" w:type="dxa"/>
            <w:gridSpan w:val="5"/>
            <w:tcBorders>
              <w:bottom w:val="single" w:color="FFFFFF" w:themeColor="background1" w:sz="4" w:space="0"/>
            </w:tcBorders>
            <w:tcMar/>
          </w:tcPr>
          <w:p w:rsidRPr="00C66766" w:rsidR="00D26750" w:rsidP="00817F96" w:rsidRDefault="00D26750" w14:paraId="106C4985" w14:textId="45672E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DATE:</w:t>
            </w:r>
            <w:r w:rsidR="00C66766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D22D78">
              <w:rPr>
                <w:rFonts w:cstheme="minorHAnsi"/>
                <w:sz w:val="20"/>
                <w:szCs w:val="20"/>
              </w:rPr>
              <w:t xml:space="preserve">Term </w:t>
            </w:r>
            <w:r w:rsidR="009A7306">
              <w:rPr>
                <w:rFonts w:cstheme="minorHAnsi"/>
                <w:sz w:val="20"/>
                <w:szCs w:val="20"/>
              </w:rPr>
              <w:t>1</w:t>
            </w:r>
          </w:p>
          <w:p w:rsidRPr="00D22D78" w:rsidR="00D26750" w:rsidP="009A7306" w:rsidRDefault="00D26750" w14:paraId="6F70AE25" w14:textId="58A4B7F7">
            <w:pPr>
              <w:rPr>
                <w:rFonts w:cstheme="minorHAnsi"/>
                <w:sz w:val="20"/>
                <w:szCs w:val="20"/>
              </w:rPr>
            </w:pPr>
            <w:r w:rsidRPr="00AF6761">
              <w:rPr>
                <w:rFonts w:cstheme="minorHAnsi"/>
                <w:b/>
                <w:bCs/>
                <w:sz w:val="20"/>
                <w:szCs w:val="20"/>
              </w:rPr>
              <w:t xml:space="preserve">Project: </w:t>
            </w:r>
            <w:r w:rsidR="009A7306">
              <w:rPr>
                <w:rFonts w:cstheme="minorHAnsi"/>
                <w:sz w:val="20"/>
                <w:szCs w:val="20"/>
              </w:rPr>
              <w:t>Take One Picture/ Shakespeare’s ‘Hamlet’</w:t>
            </w:r>
          </w:p>
        </w:tc>
      </w:tr>
      <w:tr w:rsidRPr="00D22D78" w:rsidR="00D26750" w:rsidTr="45EEE2DA" w14:paraId="29BB8E2A" w14:textId="77777777">
        <w:trPr>
          <w:trHeight w:val="77"/>
        </w:trPr>
        <w:tc>
          <w:tcPr>
            <w:tcW w:w="3282" w:type="dxa"/>
            <w:gridSpan w:val="6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D22D78" w:rsidR="00D26750" w:rsidP="00817F96" w:rsidRDefault="00D26750" w14:paraId="639F53BC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43" w:type="dxa"/>
            <w:gridSpan w:val="18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D22D78" w:rsidR="00D26750" w:rsidP="00817F96" w:rsidRDefault="00D26750" w14:paraId="3133C28E" w14:textId="27F4564B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D22D78" w:rsidR="00D26750" w:rsidTr="45EEE2DA" w14:paraId="6B66C487" w14:textId="77777777">
        <w:trPr>
          <w:trHeight w:val="109"/>
        </w:trPr>
        <w:tc>
          <w:tcPr>
            <w:tcW w:w="1545" w:type="dxa"/>
            <w:tcMar/>
          </w:tcPr>
          <w:p w:rsidRPr="00D22D78" w:rsidR="00D26750" w:rsidP="00817F96" w:rsidRDefault="00D26750" w14:paraId="1B49AD2A" w14:textId="77777777">
            <w:pPr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450" w:type="dxa"/>
            <w:tcMar/>
          </w:tcPr>
          <w:p w:rsidRPr="00D22D78" w:rsidR="00D26750" w:rsidP="00817F96" w:rsidRDefault="00D26750" w14:paraId="7484D7CE" w14:textId="77777777">
            <w:pPr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452" w:type="dxa"/>
            <w:tcMar/>
          </w:tcPr>
          <w:p w:rsidRPr="00D22D78" w:rsidR="00D26750" w:rsidP="00817F96" w:rsidRDefault="00D26750" w14:paraId="2757F8D7" w14:textId="2BE2F7C3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9:00</w:t>
            </w:r>
          </w:p>
        </w:tc>
        <w:tc>
          <w:tcPr>
            <w:tcW w:w="2856" w:type="dxa"/>
            <w:gridSpan w:val="8"/>
            <w:tcMar/>
          </w:tcPr>
          <w:p w:rsidRPr="00D22D78" w:rsidR="00D26750" w:rsidP="00817F96" w:rsidRDefault="00D26750" w14:paraId="5E36788D" w14:textId="77777777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9:00 – 10:45</w:t>
            </w:r>
          </w:p>
          <w:p w:rsidRPr="00D22D78" w:rsidR="00D26750" w:rsidP="00817F96" w:rsidRDefault="00D26750" w14:paraId="08938259" w14:textId="77777777">
            <w:pPr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467" w:type="dxa"/>
            <w:tcMar/>
          </w:tcPr>
          <w:p w:rsidRPr="00D22D78" w:rsidR="00D26750" w:rsidP="00817F96" w:rsidRDefault="00D26750" w14:paraId="1DFC5498" w14:textId="02C67592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10:45</w:t>
            </w:r>
          </w:p>
        </w:tc>
        <w:tc>
          <w:tcPr>
            <w:tcW w:w="4278" w:type="dxa"/>
            <w:gridSpan w:val="4"/>
            <w:tcMar/>
          </w:tcPr>
          <w:p w:rsidRPr="00D22D78" w:rsidR="00D26750" w:rsidP="00817F96" w:rsidRDefault="00D26750" w14:paraId="3F0344E9" w14:textId="3CA8B28C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11:00 – 12:30</w:t>
            </w:r>
          </w:p>
        </w:tc>
        <w:tc>
          <w:tcPr>
            <w:tcW w:w="501" w:type="dxa"/>
            <w:tcMar/>
          </w:tcPr>
          <w:p w:rsidRPr="00D22D78" w:rsidR="00D26750" w:rsidP="00817F96" w:rsidRDefault="00D26750" w14:paraId="7B777422" w14:textId="47738FE1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12:30</w:t>
            </w:r>
          </w:p>
        </w:tc>
        <w:tc>
          <w:tcPr>
            <w:tcW w:w="456" w:type="dxa"/>
            <w:tcMar/>
          </w:tcPr>
          <w:p w:rsidRPr="00D22D78" w:rsidR="00D26750" w:rsidP="00817F96" w:rsidRDefault="00D26750" w14:paraId="5836271D" w14:textId="78D9F75D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1:30</w:t>
            </w:r>
          </w:p>
        </w:tc>
        <w:tc>
          <w:tcPr>
            <w:tcW w:w="1890" w:type="dxa"/>
            <w:gridSpan w:val="2"/>
            <w:tcMar/>
          </w:tcPr>
          <w:p w:rsidRPr="00D22D78" w:rsidR="00D26750" w:rsidP="00817F96" w:rsidRDefault="00D26750" w14:paraId="354EEA99" w14:textId="79786DF3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1:30 - 2:00</w:t>
            </w:r>
          </w:p>
        </w:tc>
        <w:tc>
          <w:tcPr>
            <w:tcW w:w="1926" w:type="dxa"/>
            <w:gridSpan w:val="2"/>
            <w:tcMar/>
          </w:tcPr>
          <w:p w:rsidRPr="00D22D78" w:rsidR="00D26750" w:rsidP="00817F96" w:rsidRDefault="00D26750" w14:paraId="30AF4639" w14:textId="36F3BAB6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2:00 – 3:00</w:t>
            </w:r>
          </w:p>
        </w:tc>
        <w:tc>
          <w:tcPr>
            <w:tcW w:w="452" w:type="dxa"/>
            <w:tcMar/>
          </w:tcPr>
          <w:p w:rsidRPr="00D22D78" w:rsidR="00D26750" w:rsidP="00817F96" w:rsidRDefault="00D26750" w14:paraId="4F25B493" w14:textId="103AD21F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3:00</w:t>
            </w:r>
          </w:p>
        </w:tc>
        <w:tc>
          <w:tcPr>
            <w:tcW w:w="452" w:type="dxa"/>
            <w:tcMar/>
          </w:tcPr>
          <w:p w:rsidRPr="00D22D78" w:rsidR="00D26750" w:rsidP="00817F96" w:rsidRDefault="00D26750" w14:paraId="748D4A42" w14:textId="69768E15">
            <w:pPr>
              <w:jc w:val="center"/>
              <w:rPr>
                <w:rFonts w:cstheme="minorHAnsi"/>
                <w:sz w:val="10"/>
                <w:szCs w:val="10"/>
              </w:rPr>
            </w:pPr>
            <w:r w:rsidRPr="00D22D78">
              <w:rPr>
                <w:rFonts w:cstheme="minorHAnsi"/>
                <w:sz w:val="10"/>
                <w:szCs w:val="10"/>
              </w:rPr>
              <w:t>3:15</w:t>
            </w:r>
          </w:p>
        </w:tc>
      </w:tr>
      <w:tr w:rsidRPr="00D22D78" w:rsidR="00372FCB" w:rsidTr="45EEE2DA" w14:paraId="36F2B6DB" w14:textId="77777777">
        <w:trPr>
          <w:cantSplit/>
          <w:trHeight w:val="1775"/>
        </w:trPr>
        <w:tc>
          <w:tcPr>
            <w:tcW w:w="1545" w:type="dxa"/>
            <w:tcMar/>
          </w:tcPr>
          <w:p w:rsidR="00372FCB" w:rsidP="00817F96" w:rsidRDefault="00372FCB" w14:paraId="7AF3C7EF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Monday</w:t>
            </w:r>
          </w:p>
          <w:p w:rsidR="00372FCB" w:rsidP="00817F96" w:rsidRDefault="00372FCB" w14:paraId="35A0DB9F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D22D78" w:rsidR="00372FCB" w:rsidP="00817F96" w:rsidRDefault="00372FCB" w14:paraId="608E674D" w14:textId="5ADEB72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Mrs Ash </w:t>
            </w:r>
          </w:p>
        </w:tc>
        <w:tc>
          <w:tcPr>
            <w:tcW w:w="450" w:type="dxa"/>
            <w:tcMar/>
            <w:textDirection w:val="btLr"/>
          </w:tcPr>
          <w:p w:rsidRPr="00D22D78" w:rsidR="00372FCB" w:rsidP="00817F96" w:rsidRDefault="00372FCB" w14:paraId="521DE357" w14:textId="3A90AF6C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  <w:r w:rsidRPr="00D22D78">
              <w:rPr>
                <w:rFonts w:cstheme="minorHAnsi"/>
                <w:sz w:val="20"/>
                <w:szCs w:val="20"/>
              </w:rPr>
              <w:t xml:space="preserve"> Early-work</w:t>
            </w:r>
          </w:p>
        </w:tc>
        <w:tc>
          <w:tcPr>
            <w:tcW w:w="452" w:type="dxa"/>
            <w:vMerge w:val="restart"/>
            <w:tcMar/>
            <w:textDirection w:val="btLr"/>
          </w:tcPr>
          <w:p w:rsidRPr="00D22D78" w:rsidR="00372FCB" w:rsidP="00817F96" w:rsidRDefault="00372FCB" w14:paraId="5FA76FCC" w14:textId="1F17D3C2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Register</w:t>
            </w:r>
          </w:p>
        </w:tc>
        <w:tc>
          <w:tcPr>
            <w:tcW w:w="576" w:type="dxa"/>
            <w:gridSpan w:val="2"/>
            <w:shd w:val="clear" w:color="auto" w:fill="DEEAF6" w:themeFill="accent5" w:themeFillTint="33"/>
            <w:tcMar/>
            <w:textDirection w:val="btLr"/>
          </w:tcPr>
          <w:p w:rsidRPr="0050548C" w:rsidR="00372FCB" w:rsidP="00817F96" w:rsidRDefault="00372FCB" w14:paraId="6398E222" w14:textId="601D191B">
            <w:pPr>
              <w:pStyle w:val="NoSpacing"/>
              <w:jc w:val="center"/>
            </w:pPr>
            <w:r w:rsidRPr="0050548C">
              <w:rPr>
                <w:sz w:val="18"/>
              </w:rPr>
              <w:t>Recognition Assembly</w:t>
            </w:r>
          </w:p>
        </w:tc>
        <w:tc>
          <w:tcPr>
            <w:tcW w:w="1138" w:type="dxa"/>
            <w:gridSpan w:val="4"/>
            <w:tcMar/>
          </w:tcPr>
          <w:p w:rsidR="00372FCB" w:rsidP="00817F96" w:rsidRDefault="00372FCB" w14:paraId="13D3F604" w14:textId="77777777">
            <w:pPr>
              <w:ind w:right="11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1142" w:type="dxa"/>
            <w:gridSpan w:val="2"/>
            <w:tcMar/>
          </w:tcPr>
          <w:p w:rsidR="00372FCB" w:rsidP="00372FCB" w:rsidRDefault="00372FCB" w14:paraId="7374D536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</w:t>
            </w:r>
          </w:p>
          <w:p w:rsidR="00E83DA1" w:rsidP="00372FCB" w:rsidRDefault="00E83DA1" w14:paraId="620032DD" w14:textId="77777777">
            <w:pPr>
              <w:rPr>
                <w:rFonts w:cstheme="minorHAnsi"/>
                <w:sz w:val="20"/>
                <w:szCs w:val="20"/>
              </w:rPr>
            </w:pPr>
          </w:p>
          <w:p w:rsidRPr="00D22D78" w:rsidR="00E83DA1" w:rsidP="00372FCB" w:rsidRDefault="00E83DA1" w14:paraId="1C505E0E" w14:textId="6E409C40">
            <w:pPr>
              <w:rPr>
                <w:rFonts w:cstheme="minorHAnsi"/>
                <w:sz w:val="20"/>
                <w:szCs w:val="20"/>
              </w:rPr>
            </w:pPr>
            <w:r w:rsidRPr="00E83DA1">
              <w:rPr>
                <w:rFonts w:cstheme="minorHAnsi"/>
                <w:sz w:val="16"/>
                <w:szCs w:val="16"/>
              </w:rPr>
              <w:t>(Asses</w:t>
            </w:r>
            <w:r>
              <w:rPr>
                <w:rFonts w:cstheme="minorHAnsi"/>
                <w:sz w:val="16"/>
                <w:szCs w:val="16"/>
              </w:rPr>
              <w:t xml:space="preserve"> prior week’s works</w:t>
            </w:r>
            <w:r w:rsidRPr="00E83DA1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467" w:type="dxa"/>
            <w:vMerge w:val="restart"/>
            <w:shd w:val="clear" w:color="auto" w:fill="D9D9D9" w:themeFill="background1" w:themeFillShade="D9"/>
            <w:tcMar/>
            <w:textDirection w:val="btLr"/>
          </w:tcPr>
          <w:p w:rsidRPr="00D22D78" w:rsidR="00372FCB" w:rsidP="00817F96" w:rsidRDefault="00372FCB" w14:paraId="0306599F" w14:textId="48D130F7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Break</w:t>
            </w:r>
          </w:p>
        </w:tc>
        <w:tc>
          <w:tcPr>
            <w:tcW w:w="1455" w:type="dxa"/>
            <w:tcMar/>
          </w:tcPr>
          <w:p w:rsidR="00372FCB" w:rsidP="00817F96" w:rsidRDefault="00372FCB" w14:paraId="02C96929" w14:textId="5C06CBC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Reading </w:t>
            </w:r>
          </w:p>
          <w:p w:rsidRPr="00D22D78" w:rsidR="00372FCB" w:rsidP="00817F96" w:rsidRDefault="00372FCB" w14:paraId="25A8C802" w14:textId="18EEBB9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23" w:type="dxa"/>
            <w:gridSpan w:val="3"/>
            <w:tcMar/>
          </w:tcPr>
          <w:p w:rsidR="00372FCB" w:rsidP="00817F96" w:rsidRDefault="00372FCB" w14:paraId="77375A5C" w14:textId="3956D1D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English </w:t>
            </w:r>
          </w:p>
          <w:p w:rsidRPr="00D22D78" w:rsidR="00372FCB" w:rsidP="00817F96" w:rsidRDefault="00372FCB" w14:paraId="570DC4C0" w14:textId="26C4779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1" w:type="dxa"/>
            <w:vMerge w:val="restart"/>
            <w:shd w:val="clear" w:color="auto" w:fill="D9D9D9" w:themeFill="background1" w:themeFillShade="D9"/>
            <w:tcMar/>
            <w:textDirection w:val="btLr"/>
          </w:tcPr>
          <w:p w:rsidRPr="00D22D78" w:rsidR="00372FCB" w:rsidP="00817F96" w:rsidRDefault="00372FCB" w14:paraId="4641EA4B" w14:textId="4DB645CB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Lunch</w:t>
            </w:r>
          </w:p>
        </w:tc>
        <w:tc>
          <w:tcPr>
            <w:tcW w:w="456" w:type="dxa"/>
            <w:vMerge w:val="restart"/>
            <w:tcMar/>
            <w:textDirection w:val="btLr"/>
          </w:tcPr>
          <w:p w:rsidRPr="00D22D78" w:rsidR="00372FCB" w:rsidP="00817F96" w:rsidRDefault="00372FCB" w14:paraId="6F7B00E8" w14:textId="674995C0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Register</w:t>
            </w:r>
          </w:p>
          <w:p w:rsidRPr="00D22D78" w:rsidR="00372FCB" w:rsidP="00817F96" w:rsidRDefault="00372FCB" w14:paraId="57185AE3" w14:textId="2A656F49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98" w:type="dxa"/>
            <w:gridSpan w:val="3"/>
            <w:tcMar/>
          </w:tcPr>
          <w:p w:rsidR="00372FCB" w:rsidP="00372FCB" w:rsidRDefault="00372FCB" w14:paraId="053D057E" w14:textId="77777777">
            <w:pPr>
              <w:ind w:right="11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Science</w:t>
            </w:r>
          </w:p>
          <w:p w:rsidRPr="00D22D78" w:rsidR="00372FCB" w:rsidP="00817F96" w:rsidRDefault="00372FCB" w14:paraId="69C61257" w14:textId="172C830F">
            <w:pPr>
              <w:ind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18" w:type="dxa"/>
            <w:tcMar/>
          </w:tcPr>
          <w:p w:rsidRPr="00D22D78" w:rsidR="00372FCB" w:rsidP="00372FCB" w:rsidRDefault="00372FCB" w14:paraId="6AB12D16" w14:textId="2B1FC1F6">
            <w:pPr>
              <w:ind w:right="11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French </w:t>
            </w:r>
          </w:p>
        </w:tc>
        <w:tc>
          <w:tcPr>
            <w:tcW w:w="452" w:type="dxa"/>
            <w:vMerge w:val="restart"/>
            <w:tcMar/>
            <w:textDirection w:val="btLr"/>
          </w:tcPr>
          <w:p w:rsidRPr="00D22D78" w:rsidR="00372FCB" w:rsidP="00817F96" w:rsidRDefault="00372FCB" w14:paraId="6EBA7E4D" w14:textId="7B7FA385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Class story</w:t>
            </w:r>
          </w:p>
        </w:tc>
        <w:tc>
          <w:tcPr>
            <w:tcW w:w="452" w:type="dxa"/>
            <w:tcMar/>
            <w:textDirection w:val="btLr"/>
          </w:tcPr>
          <w:p w:rsidRPr="00D22D78" w:rsidR="00372FCB" w:rsidP="00817F96" w:rsidRDefault="00372FCB" w14:paraId="038C42FE" w14:textId="7777777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D22D78" w:rsidR="00E83DA1" w:rsidTr="45EEE2DA" w14:paraId="48071CD5" w14:textId="77777777">
        <w:trPr>
          <w:cantSplit/>
          <w:trHeight w:val="1731"/>
        </w:trPr>
        <w:tc>
          <w:tcPr>
            <w:tcW w:w="1545" w:type="dxa"/>
            <w:tcMar/>
          </w:tcPr>
          <w:p w:rsidR="00E83DA1" w:rsidP="00817F96" w:rsidRDefault="00E83DA1" w14:paraId="35BE743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Tuesday</w:t>
            </w:r>
          </w:p>
          <w:p w:rsidR="00E83DA1" w:rsidP="00817F96" w:rsidRDefault="00E83DA1" w14:paraId="75F8368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D22D78" w:rsidR="00E83DA1" w:rsidP="00817F96" w:rsidRDefault="00E83DA1" w14:paraId="185DCC53" w14:textId="32829F59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Mrs Ash</w:t>
            </w:r>
          </w:p>
        </w:tc>
        <w:tc>
          <w:tcPr>
            <w:tcW w:w="450" w:type="dxa"/>
            <w:tcMar/>
            <w:textDirection w:val="btLr"/>
          </w:tcPr>
          <w:p w:rsidRPr="00D22D78" w:rsidR="00E83DA1" w:rsidP="00817F96" w:rsidRDefault="00E83DA1" w14:paraId="61743AAE" w14:textId="33EBB61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</w:t>
            </w:r>
            <w:r w:rsidRPr="00D22D78">
              <w:rPr>
                <w:rFonts w:cstheme="minorHAnsi"/>
                <w:sz w:val="20"/>
                <w:szCs w:val="20"/>
              </w:rPr>
              <w:t xml:space="preserve"> Early-work</w:t>
            </w:r>
          </w:p>
        </w:tc>
        <w:tc>
          <w:tcPr>
            <w:tcW w:w="452" w:type="dxa"/>
            <w:vMerge/>
            <w:tcMar/>
          </w:tcPr>
          <w:p w:rsidRPr="00D22D78" w:rsidR="00E83DA1" w:rsidP="00817F96" w:rsidRDefault="00E83DA1" w14:paraId="42FC1DB2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shd w:val="clear" w:color="auto" w:fill="FFFFFF" w:themeFill="background1"/>
            <w:tcMar/>
          </w:tcPr>
          <w:p w:rsidR="00E83DA1" w:rsidP="00817F96" w:rsidRDefault="00E83DA1" w14:paraId="7EF45285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</w:t>
            </w:r>
          </w:p>
          <w:p w:rsidR="00E83DA1" w:rsidP="00817F96" w:rsidRDefault="00E83DA1" w14:paraId="158D3ADB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2286B" w:rsidR="00E83DA1" w:rsidP="00817F96" w:rsidRDefault="00E83DA1" w14:paraId="5D0C1280" w14:textId="6617AE69">
            <w:pPr>
              <w:rPr>
                <w:rFonts w:cstheme="minorHAnsi"/>
                <w:sz w:val="20"/>
                <w:szCs w:val="20"/>
              </w:rPr>
            </w:pPr>
            <w:r w:rsidRPr="00E83DA1">
              <w:rPr>
                <w:rFonts w:cstheme="minorHAnsi"/>
                <w:sz w:val="16"/>
                <w:szCs w:val="16"/>
              </w:rPr>
              <w:t>(Pre-Asses</w:t>
            </w:r>
            <w:r>
              <w:rPr>
                <w:rFonts w:cstheme="minorHAnsi"/>
                <w:sz w:val="16"/>
                <w:szCs w:val="16"/>
              </w:rPr>
              <w:t>s new words</w:t>
            </w:r>
            <w:r w:rsidRPr="00E83DA1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765" w:type="dxa"/>
            <w:gridSpan w:val="4"/>
            <w:shd w:val="clear" w:color="auto" w:fill="FFFFFF" w:themeFill="background1"/>
            <w:tcMar/>
          </w:tcPr>
          <w:p w:rsidR="00E83DA1" w:rsidP="00817F96" w:rsidRDefault="00E83DA1" w14:paraId="77170720" w14:textId="77777777">
            <w:pPr>
              <w:rPr>
                <w:rFonts w:cstheme="minorHAnsi"/>
                <w:bCs/>
                <w:sz w:val="20"/>
                <w:szCs w:val="20"/>
              </w:rPr>
            </w:pPr>
            <w:r w:rsidRPr="0042286B">
              <w:rPr>
                <w:rFonts w:cstheme="minorHAnsi"/>
                <w:bCs/>
                <w:sz w:val="20"/>
                <w:szCs w:val="20"/>
              </w:rPr>
              <w:t xml:space="preserve">Maths </w:t>
            </w:r>
          </w:p>
          <w:p w:rsidR="00E83DA1" w:rsidP="00817F96" w:rsidRDefault="00E83DA1" w14:paraId="460B0A7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D22D78" w:rsidR="00E83DA1" w:rsidP="00817F96" w:rsidRDefault="00E83DA1" w14:paraId="332E945D" w14:textId="12F883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" w:type="dxa"/>
            <w:vMerge/>
            <w:tcMar/>
          </w:tcPr>
          <w:p w:rsidRPr="00D22D78" w:rsidR="00E83DA1" w:rsidP="00817F96" w:rsidRDefault="00E83DA1" w14:paraId="1CFE81CA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14" w:type="dxa"/>
            <w:gridSpan w:val="3"/>
            <w:tcMar/>
          </w:tcPr>
          <w:p w:rsidRPr="00D22D78" w:rsidR="00E83DA1" w:rsidP="00E83DA1" w:rsidRDefault="00E83DA1" w14:paraId="477FC996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English </w:t>
            </w:r>
          </w:p>
        </w:tc>
        <w:tc>
          <w:tcPr>
            <w:tcW w:w="1264" w:type="dxa"/>
            <w:tcMar/>
          </w:tcPr>
          <w:p w:rsidR="0077211F" w:rsidP="00E83DA1" w:rsidRDefault="0077211F" w14:paraId="6D87365A" w14:textId="77777777">
            <w:pPr>
              <w:rPr>
                <w:rFonts w:cstheme="minorHAnsi"/>
                <w:sz w:val="16"/>
                <w:szCs w:val="16"/>
              </w:rPr>
            </w:pPr>
          </w:p>
          <w:p w:rsidR="0077211F" w:rsidP="00E83DA1" w:rsidRDefault="0077211F" w14:paraId="7A21AAA2" w14:textId="77777777">
            <w:pPr>
              <w:rPr>
                <w:rFonts w:cstheme="minorHAnsi"/>
                <w:sz w:val="16"/>
                <w:szCs w:val="16"/>
              </w:rPr>
            </w:pPr>
          </w:p>
          <w:p w:rsidRPr="00D22D78" w:rsidR="00E83DA1" w:rsidP="00E83DA1" w:rsidRDefault="00E83DA1" w14:paraId="432B84C6" w14:textId="773CFF79">
            <w:pPr>
              <w:rPr>
                <w:rFonts w:cstheme="minorHAnsi"/>
                <w:sz w:val="20"/>
                <w:szCs w:val="20"/>
              </w:rPr>
            </w:pPr>
            <w:r w:rsidRPr="0077211F">
              <w:rPr>
                <w:rFonts w:cstheme="minorHAnsi"/>
                <w:sz w:val="16"/>
                <w:szCs w:val="16"/>
              </w:rPr>
              <w:t>Out to play @12pm, in for PE @1pm</w:t>
            </w:r>
          </w:p>
        </w:tc>
        <w:tc>
          <w:tcPr>
            <w:tcW w:w="501" w:type="dxa"/>
            <w:vMerge/>
            <w:tcMar/>
            <w:textDirection w:val="btLr"/>
          </w:tcPr>
          <w:p w:rsidRPr="00D22D78" w:rsidR="00E83DA1" w:rsidP="00817F96" w:rsidRDefault="00E83DA1" w14:paraId="77917FC3" w14:textId="3CA9868B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  <w:tcMar/>
            <w:textDirection w:val="btLr"/>
          </w:tcPr>
          <w:p w:rsidRPr="00D22D78" w:rsidR="00E83DA1" w:rsidP="00817F96" w:rsidRDefault="00E83DA1" w14:paraId="73C904D0" w14:textId="495E3FEA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Mar/>
          </w:tcPr>
          <w:p w:rsidR="00E83DA1" w:rsidP="00C71058" w:rsidRDefault="00E83DA1" w14:paraId="7C64AC5E" w14:textId="4D30648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1926" w:type="dxa"/>
            <w:gridSpan w:val="2"/>
            <w:tcMar/>
          </w:tcPr>
          <w:p w:rsidRPr="00D22D78" w:rsidR="00E83DA1" w:rsidP="00817F96" w:rsidRDefault="00E83DA1" w14:paraId="23DF41E5" w14:textId="54318C9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Internet Safety  </w:t>
            </w:r>
          </w:p>
        </w:tc>
        <w:tc>
          <w:tcPr>
            <w:tcW w:w="452" w:type="dxa"/>
            <w:vMerge/>
            <w:tcMar/>
          </w:tcPr>
          <w:p w:rsidRPr="00D22D78" w:rsidR="00E83DA1" w:rsidP="00817F96" w:rsidRDefault="00E83DA1" w14:paraId="46EFB0F4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2" w:type="dxa"/>
            <w:tcMar/>
            <w:textDirection w:val="btLr"/>
          </w:tcPr>
          <w:p w:rsidRPr="00D22D78" w:rsidR="00E83DA1" w:rsidP="00817F96" w:rsidRDefault="00E83DA1" w14:paraId="74645468" w14:textId="287C4532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D22D78" w:rsidR="00F82077" w:rsidTr="45EEE2DA" w14:paraId="1355CD1E" w14:textId="77777777">
        <w:trPr>
          <w:cantSplit/>
          <w:trHeight w:val="1841"/>
        </w:trPr>
        <w:tc>
          <w:tcPr>
            <w:tcW w:w="1545" w:type="dxa"/>
            <w:tcMar/>
          </w:tcPr>
          <w:p w:rsidR="00F82077" w:rsidP="00E83DA1" w:rsidRDefault="00F82077" w14:paraId="0CDCF0DD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Wednesday</w:t>
            </w:r>
          </w:p>
          <w:p w:rsidR="00F82077" w:rsidP="00E83DA1" w:rsidRDefault="00F82077" w14:paraId="0CF958F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D22D78" w:rsidR="00F82077" w:rsidP="00E83DA1" w:rsidRDefault="00F82077" w14:paraId="53E9E561" w14:textId="1E9E045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Mrs Ash</w:t>
            </w:r>
          </w:p>
        </w:tc>
        <w:tc>
          <w:tcPr>
            <w:tcW w:w="450" w:type="dxa"/>
            <w:tcMar/>
            <w:textDirection w:val="btLr"/>
          </w:tcPr>
          <w:p w:rsidRPr="00D22D78" w:rsidR="00F82077" w:rsidP="00E83DA1" w:rsidRDefault="00F82077" w14:paraId="4F119773" w14:textId="1A6FD23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Maths </w:t>
            </w:r>
            <w:r w:rsidRPr="00D22D78">
              <w:rPr>
                <w:rFonts w:cstheme="minorHAnsi"/>
                <w:sz w:val="20"/>
                <w:szCs w:val="20"/>
              </w:rPr>
              <w:t>Early-work</w:t>
            </w:r>
          </w:p>
        </w:tc>
        <w:tc>
          <w:tcPr>
            <w:tcW w:w="452" w:type="dxa"/>
            <w:vMerge/>
            <w:tcMar/>
          </w:tcPr>
          <w:p w:rsidRPr="00D22D78" w:rsidR="00F82077" w:rsidP="00E83DA1" w:rsidRDefault="00F82077" w14:paraId="70EBEF1D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Mar/>
          </w:tcPr>
          <w:p w:rsidR="00AD2F4A" w:rsidP="00AD2F4A" w:rsidRDefault="00AD2F4A" w14:paraId="0D7E47D0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Reading</w:t>
            </w:r>
          </w:p>
          <w:p w:rsidRPr="00D22D78" w:rsidR="00F82077" w:rsidP="00AD2F4A" w:rsidRDefault="00F82077" w14:paraId="3FAF3604" w14:textId="38EAFE2F">
            <w:pPr>
              <w:ind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65" w:type="dxa"/>
            <w:gridSpan w:val="4"/>
            <w:tcMar/>
          </w:tcPr>
          <w:p w:rsidRPr="00D22D78" w:rsidR="00F82077" w:rsidP="00AD2F4A" w:rsidRDefault="00F5389B" w14:paraId="2E1AD944" w14:textId="0441C72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467" w:type="dxa"/>
            <w:vMerge/>
            <w:tcMar/>
          </w:tcPr>
          <w:p w:rsidRPr="00D22D78" w:rsidR="00F82077" w:rsidP="00E83DA1" w:rsidRDefault="00F82077" w14:paraId="570DDA5F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22" w:type="dxa"/>
            <w:gridSpan w:val="2"/>
            <w:tcMar/>
          </w:tcPr>
          <w:p w:rsidRPr="00D22D78" w:rsidR="00F82077" w:rsidP="00E83DA1" w:rsidRDefault="00F5389B" w14:paraId="7CB21277" w14:textId="13278C1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2256" w:type="dxa"/>
            <w:gridSpan w:val="2"/>
            <w:tcMar/>
          </w:tcPr>
          <w:p w:rsidRPr="009926F6" w:rsidR="00F82077" w:rsidP="00AD2F4A" w:rsidRDefault="00AD2F4A" w14:paraId="347D258E" w14:textId="033FA47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English</w:t>
            </w:r>
          </w:p>
        </w:tc>
        <w:tc>
          <w:tcPr>
            <w:tcW w:w="501" w:type="dxa"/>
            <w:vMerge/>
            <w:tcMar/>
            <w:textDirection w:val="btLr"/>
          </w:tcPr>
          <w:p w:rsidRPr="00D22D78" w:rsidR="00F82077" w:rsidP="00E83DA1" w:rsidRDefault="00F82077" w14:paraId="40169353" w14:textId="69E346F7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  <w:tcMar/>
          </w:tcPr>
          <w:p w:rsidRPr="00D22D78" w:rsidR="00F82077" w:rsidP="00E83DA1" w:rsidRDefault="00F82077" w14:paraId="3F97D08A" w14:textId="3EC7BE45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shd w:val="clear" w:color="auto" w:fill="FFFFFF" w:themeFill="background1"/>
            <w:tcMar/>
          </w:tcPr>
          <w:p w:rsidRPr="00D22D78" w:rsidR="00F82077" w:rsidP="00E83DA1" w:rsidRDefault="00AD2F4A" w14:paraId="54AC8FD6" w14:textId="74623A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Project </w:t>
            </w:r>
          </w:p>
        </w:tc>
        <w:tc>
          <w:tcPr>
            <w:tcW w:w="1926" w:type="dxa"/>
            <w:gridSpan w:val="2"/>
            <w:shd w:val="clear" w:color="auto" w:fill="FFFFFF" w:themeFill="background1"/>
            <w:tcMar/>
          </w:tcPr>
          <w:p w:rsidRPr="00D22D78" w:rsidR="00F82077" w:rsidP="00E83DA1" w:rsidRDefault="00AD2F4A" w14:paraId="3D1EAFB8" w14:textId="7B5D26B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Project </w:t>
            </w:r>
          </w:p>
        </w:tc>
        <w:tc>
          <w:tcPr>
            <w:tcW w:w="452" w:type="dxa"/>
            <w:vMerge/>
            <w:tcMar/>
          </w:tcPr>
          <w:p w:rsidRPr="00D22D78" w:rsidR="00F82077" w:rsidP="00E83DA1" w:rsidRDefault="00F82077" w14:paraId="5D47F424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2" w:type="dxa"/>
            <w:tcMar/>
            <w:textDirection w:val="btLr"/>
          </w:tcPr>
          <w:p w:rsidRPr="00D22D78" w:rsidR="00F82077" w:rsidP="00E83DA1" w:rsidRDefault="00F82077" w14:paraId="2C6E022A" w14:textId="5C18A5CD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D22D78" w:rsidR="00F82077" w:rsidTr="45EEE2DA" w14:paraId="42C8FABF" w14:textId="77777777">
        <w:trPr>
          <w:cantSplit/>
          <w:trHeight w:val="1839"/>
        </w:trPr>
        <w:tc>
          <w:tcPr>
            <w:tcW w:w="1545" w:type="dxa"/>
            <w:tcMar/>
          </w:tcPr>
          <w:p w:rsidR="00F82077" w:rsidP="00E83DA1" w:rsidRDefault="00F82077" w14:paraId="13498D10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Thursday</w:t>
            </w:r>
          </w:p>
          <w:p w:rsidR="00F82077" w:rsidP="00E83DA1" w:rsidRDefault="00F82077" w14:paraId="563A736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D22D78" w:rsidR="00F82077" w:rsidP="00E83DA1" w:rsidRDefault="00F82077" w14:paraId="5DAAB2CA" w14:textId="3231F24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Mrs Tremlett</w:t>
            </w:r>
          </w:p>
        </w:tc>
        <w:tc>
          <w:tcPr>
            <w:tcW w:w="450" w:type="dxa"/>
            <w:tcMar/>
            <w:textDirection w:val="btLr"/>
          </w:tcPr>
          <w:p w:rsidRPr="00D22D78" w:rsidR="00F82077" w:rsidP="00E83DA1" w:rsidRDefault="00F82077" w14:paraId="7899E6BE" w14:textId="3295E9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</w:t>
            </w:r>
            <w:r w:rsidRPr="00D22D78">
              <w:rPr>
                <w:rFonts w:cstheme="minorHAnsi"/>
                <w:sz w:val="20"/>
                <w:szCs w:val="20"/>
              </w:rPr>
              <w:t xml:space="preserve"> Early-work</w:t>
            </w:r>
          </w:p>
        </w:tc>
        <w:tc>
          <w:tcPr>
            <w:tcW w:w="452" w:type="dxa"/>
            <w:vMerge/>
            <w:tcMar/>
          </w:tcPr>
          <w:p w:rsidRPr="00D22D78" w:rsidR="00F82077" w:rsidP="00E83DA1" w:rsidRDefault="00F82077" w14:paraId="4335EE6D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5" w:type="dxa"/>
            <w:shd w:val="clear" w:color="auto" w:fill="D9E2F3" w:themeFill="accent1" w:themeFillTint="33"/>
            <w:tcMar/>
            <w:textDirection w:val="btLr"/>
          </w:tcPr>
          <w:p w:rsidRPr="00AB03D5" w:rsidR="00F82077" w:rsidP="00E83DA1" w:rsidRDefault="00F82077" w14:paraId="1C479CB6" w14:textId="38B50760">
            <w:pPr>
              <w:pStyle w:val="NoSpacing"/>
              <w:jc w:val="center"/>
              <w:rPr>
                <w:sz w:val="20"/>
                <w:szCs w:val="20"/>
              </w:rPr>
            </w:pPr>
            <w:r w:rsidRPr="00AB03D5">
              <w:rPr>
                <w:sz w:val="20"/>
                <w:szCs w:val="20"/>
              </w:rPr>
              <w:t>Values Assembly</w:t>
            </w:r>
          </w:p>
        </w:tc>
        <w:tc>
          <w:tcPr>
            <w:tcW w:w="999" w:type="dxa"/>
            <w:gridSpan w:val="4"/>
            <w:shd w:val="clear" w:color="auto" w:fill="FFFFFF" w:themeFill="background1"/>
            <w:tcMar/>
          </w:tcPr>
          <w:p w:rsidR="00F82077" w:rsidP="00E83DA1" w:rsidRDefault="00F82077" w14:paraId="2BE6594C" w14:textId="77777777">
            <w:pPr>
              <w:ind w:right="11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</w:t>
            </w:r>
          </w:p>
          <w:p w:rsidR="00F82077" w:rsidP="00E83DA1" w:rsidRDefault="00F82077" w14:paraId="2B63D5D4" w14:textId="77777777">
            <w:pPr>
              <w:ind w:right="113"/>
              <w:rPr>
                <w:rFonts w:cstheme="minorHAnsi"/>
                <w:sz w:val="20"/>
                <w:szCs w:val="20"/>
              </w:rPr>
            </w:pPr>
          </w:p>
          <w:p w:rsidR="00F82077" w:rsidP="00E83DA1" w:rsidRDefault="00F82077" w14:paraId="33F5D48D" w14:textId="2044CF62">
            <w:pPr>
              <w:ind w:right="113"/>
              <w:rPr>
                <w:rFonts w:cstheme="minorHAnsi"/>
                <w:sz w:val="20"/>
                <w:szCs w:val="20"/>
              </w:rPr>
            </w:pPr>
            <w:r w:rsidRPr="00E83DA1">
              <w:rPr>
                <w:rFonts w:cstheme="minorHAnsi"/>
                <w:sz w:val="14"/>
                <w:szCs w:val="14"/>
              </w:rPr>
              <w:t>(</w:t>
            </w:r>
            <w:r w:rsidRPr="00E83DA1">
              <w:rPr>
                <w:rFonts w:cstheme="minorHAnsi"/>
                <w:sz w:val="14"/>
                <w:szCs w:val="14"/>
              </w:rPr>
              <w:t xml:space="preserve">Phoneme </w:t>
            </w:r>
            <w:r>
              <w:rPr>
                <w:rFonts w:cstheme="minorHAnsi"/>
                <w:sz w:val="14"/>
                <w:szCs w:val="14"/>
              </w:rPr>
              <w:t>/G</w:t>
            </w:r>
            <w:r w:rsidRPr="00E83DA1">
              <w:rPr>
                <w:rFonts w:cstheme="minorHAnsi"/>
                <w:sz w:val="14"/>
                <w:szCs w:val="14"/>
              </w:rPr>
              <w:t>rapheme sorting</w:t>
            </w:r>
            <w:r w:rsidRPr="00E83DA1">
              <w:rPr>
                <w:rFonts w:cstheme="minorHAnsi"/>
                <w:sz w:val="14"/>
                <w:szCs w:val="14"/>
              </w:rPr>
              <w:t>)</w:t>
            </w:r>
          </w:p>
        </w:tc>
        <w:tc>
          <w:tcPr>
            <w:tcW w:w="1342" w:type="dxa"/>
            <w:gridSpan w:val="3"/>
            <w:shd w:val="clear" w:color="auto" w:fill="FFFFFF" w:themeFill="background1"/>
            <w:tcMar/>
          </w:tcPr>
          <w:p w:rsidR="00F82077" w:rsidP="00E83DA1" w:rsidRDefault="00F82077" w14:paraId="6FC067F2" w14:textId="57B41E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Maths </w:t>
            </w:r>
          </w:p>
          <w:p w:rsidRPr="00D22D78" w:rsidR="00F82077" w:rsidP="00E83DA1" w:rsidRDefault="00F82077" w14:paraId="6FD1219A" w14:textId="0A4CD20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" w:type="dxa"/>
            <w:vMerge/>
            <w:tcMar/>
          </w:tcPr>
          <w:p w:rsidRPr="00D22D78" w:rsidR="00F82077" w:rsidP="00E83DA1" w:rsidRDefault="00F82077" w14:paraId="4502FC9E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55" w:type="dxa"/>
            <w:tcMar/>
          </w:tcPr>
          <w:p w:rsidR="00F82077" w:rsidP="00E83DA1" w:rsidRDefault="00F82077" w14:paraId="631F800E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Reading </w:t>
            </w:r>
          </w:p>
          <w:p w:rsidRPr="00D22D78" w:rsidR="00F82077" w:rsidP="00E83DA1" w:rsidRDefault="00F82077" w14:paraId="1EA213FD" w14:textId="402157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23" w:type="dxa"/>
            <w:gridSpan w:val="3"/>
            <w:tcMar/>
          </w:tcPr>
          <w:p w:rsidR="00F82077" w:rsidP="00E83DA1" w:rsidRDefault="00F82077" w14:paraId="1A877A96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English </w:t>
            </w:r>
          </w:p>
          <w:p w:rsidRPr="00D22D78" w:rsidR="00F82077" w:rsidP="00E83DA1" w:rsidRDefault="00F82077" w14:paraId="4AE59B8A" w14:textId="5A2267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1" w:type="dxa"/>
            <w:vMerge/>
            <w:tcMar/>
            <w:textDirection w:val="btLr"/>
          </w:tcPr>
          <w:p w:rsidRPr="00D22D78" w:rsidR="00F82077" w:rsidP="00E83DA1" w:rsidRDefault="00F82077" w14:paraId="658CD3AC" w14:textId="62DC6D72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  <w:tcMar/>
            <w:textDirection w:val="btLr"/>
          </w:tcPr>
          <w:p w:rsidRPr="00D22D78" w:rsidR="00F82077" w:rsidP="00E83DA1" w:rsidRDefault="00F82077" w14:paraId="2D8AFE91" w14:textId="2D9C889D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Mar/>
          </w:tcPr>
          <w:p w:rsidRPr="00D22D78" w:rsidR="00F82077" w:rsidP="00E83DA1" w:rsidRDefault="00F82077" w14:paraId="18F4B614" w14:textId="33C2DE9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1926" w:type="dxa"/>
            <w:gridSpan w:val="2"/>
            <w:tcMar/>
          </w:tcPr>
          <w:p w:rsidRPr="00D22D78" w:rsidR="00F82077" w:rsidP="00F82077" w:rsidRDefault="00F82077" w14:paraId="66A165D1" w14:textId="171DED2B">
            <w:pPr>
              <w:ind w:left="113" w:right="11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Project</w:t>
            </w:r>
          </w:p>
        </w:tc>
        <w:tc>
          <w:tcPr>
            <w:tcW w:w="452" w:type="dxa"/>
            <w:vMerge/>
            <w:tcMar/>
          </w:tcPr>
          <w:p w:rsidRPr="00D22D78" w:rsidR="00F82077" w:rsidP="00E83DA1" w:rsidRDefault="00F82077" w14:paraId="58CBF830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2" w:type="dxa"/>
            <w:tcMar/>
            <w:textDirection w:val="btLr"/>
          </w:tcPr>
          <w:p w:rsidRPr="00D22D78" w:rsidR="00F82077" w:rsidP="00E83DA1" w:rsidRDefault="00F82077" w14:paraId="23FD2D8B" w14:textId="7777777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D22D78" w:rsidR="00E83DA1" w:rsidTr="45EEE2DA" w14:paraId="4CDDA19A" w14:textId="77777777">
        <w:trPr>
          <w:cantSplit/>
          <w:trHeight w:val="1823"/>
        </w:trPr>
        <w:tc>
          <w:tcPr>
            <w:tcW w:w="1545" w:type="dxa"/>
            <w:tcMar/>
          </w:tcPr>
          <w:p w:rsidR="00E83DA1" w:rsidP="00E83DA1" w:rsidRDefault="00E83DA1" w14:paraId="665A1941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22D78">
              <w:rPr>
                <w:rFonts w:cstheme="minorHAnsi"/>
                <w:b/>
                <w:bCs/>
                <w:sz w:val="20"/>
                <w:szCs w:val="20"/>
              </w:rPr>
              <w:t>Friday</w:t>
            </w:r>
          </w:p>
          <w:p w:rsidR="00E83DA1" w:rsidP="00E83DA1" w:rsidRDefault="00E83DA1" w14:paraId="582B8A91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D22D78" w:rsidR="00E83DA1" w:rsidP="00E83DA1" w:rsidRDefault="00E83DA1" w14:paraId="334855A4" w14:textId="73C9C7A7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Mrs Tremlett</w:t>
            </w:r>
          </w:p>
        </w:tc>
        <w:tc>
          <w:tcPr>
            <w:tcW w:w="450" w:type="dxa"/>
            <w:tcMar/>
            <w:textDirection w:val="btLr"/>
          </w:tcPr>
          <w:p w:rsidRPr="00D22D78" w:rsidR="00E83DA1" w:rsidP="00E83DA1" w:rsidRDefault="00E83DA1" w14:paraId="790A4FC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22D78">
              <w:rPr>
                <w:rFonts w:cstheme="minorHAnsi"/>
                <w:sz w:val="20"/>
                <w:szCs w:val="20"/>
              </w:rPr>
              <w:t>Maths Early-work</w:t>
            </w:r>
          </w:p>
        </w:tc>
        <w:tc>
          <w:tcPr>
            <w:tcW w:w="452" w:type="dxa"/>
            <w:vMerge/>
            <w:tcMar/>
          </w:tcPr>
          <w:p w:rsidRPr="00D22D78" w:rsidR="00E83DA1" w:rsidP="00E83DA1" w:rsidRDefault="00E83DA1" w14:paraId="1BA2EE38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8" w:type="dxa"/>
            <w:gridSpan w:val="7"/>
            <w:shd w:val="clear" w:color="auto" w:fill="FFFFFF" w:themeFill="background1"/>
            <w:tcMar/>
          </w:tcPr>
          <w:p w:rsidRPr="00D22D78" w:rsidR="00E83DA1" w:rsidP="00E83DA1" w:rsidRDefault="00E83DA1" w14:paraId="2232FF58" w14:textId="3F61F37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  <w:r w:rsidRPr="00D22D78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918" w:type="dxa"/>
            <w:shd w:val="clear" w:color="auto" w:fill="D9E2F3" w:themeFill="accent1" w:themeFillTint="33"/>
            <w:tcMar/>
            <w:textDirection w:val="btLr"/>
          </w:tcPr>
          <w:p w:rsidRPr="00D22D78" w:rsidR="00E83DA1" w:rsidP="00E83DA1" w:rsidRDefault="00E83DA1" w14:paraId="4D66F1CE" w14:textId="048EFA38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Singing</w:t>
            </w:r>
          </w:p>
        </w:tc>
        <w:tc>
          <w:tcPr>
            <w:tcW w:w="467" w:type="dxa"/>
            <w:vMerge/>
            <w:tcMar/>
          </w:tcPr>
          <w:p w:rsidRPr="00D22D78" w:rsidR="00E83DA1" w:rsidP="00E83DA1" w:rsidRDefault="00E83DA1" w14:paraId="197A85B3" w14:textId="22AFCD6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22" w:type="dxa"/>
            <w:gridSpan w:val="2"/>
            <w:tcMar/>
          </w:tcPr>
          <w:p w:rsidRPr="00D22D78" w:rsidR="00E83DA1" w:rsidP="00E83DA1" w:rsidRDefault="00E45BD5" w14:paraId="0C67D662" w14:textId="682073F5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SPaG</w:t>
            </w:r>
            <w:proofErr w:type="spellEnd"/>
            <w:r w:rsidR="00E83DA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56" w:type="dxa"/>
            <w:gridSpan w:val="2"/>
            <w:tcMar/>
          </w:tcPr>
          <w:p w:rsidRPr="00D22D78" w:rsidR="00E83DA1" w:rsidP="396F5AD7" w:rsidRDefault="00E45BD5" w14:paraId="34B1DEBD" w14:textId="39B6660B">
            <w:pPr>
              <w:rPr>
                <w:rFonts w:cs="Calibri" w:cstheme="minorAscii"/>
                <w:sz w:val="20"/>
                <w:szCs w:val="20"/>
              </w:rPr>
            </w:pPr>
            <w:r w:rsidRPr="45EEE2DA" w:rsidR="00E45BD5">
              <w:rPr>
                <w:rFonts w:cs="Calibri" w:cstheme="minorAscii"/>
                <w:sz w:val="20"/>
                <w:szCs w:val="20"/>
              </w:rPr>
              <w:t>Computing</w:t>
            </w:r>
            <w:r w:rsidRPr="45EEE2DA" w:rsidR="06EE0792">
              <w:rPr>
                <w:rFonts w:cs="Calibri" w:cstheme="minorAscii"/>
                <w:sz w:val="20"/>
                <w:szCs w:val="20"/>
              </w:rPr>
              <w:t>/</w:t>
            </w:r>
          </w:p>
          <w:p w:rsidRPr="00D22D78" w:rsidR="00E83DA1" w:rsidP="396F5AD7" w:rsidRDefault="00E45BD5" w14:paraId="0698237B" w14:textId="58DDAF4B">
            <w:pPr>
              <w:rPr>
                <w:rFonts w:cs="Calibri" w:cstheme="minorAscii"/>
                <w:sz w:val="20"/>
                <w:szCs w:val="20"/>
              </w:rPr>
            </w:pPr>
            <w:r w:rsidRPr="45EEE2DA" w:rsidR="1EBB41C5">
              <w:rPr>
                <w:rFonts w:cs="Calibri" w:cstheme="minorAscii"/>
                <w:sz w:val="20"/>
                <w:szCs w:val="20"/>
              </w:rPr>
              <w:t>Guitars</w:t>
            </w:r>
          </w:p>
        </w:tc>
        <w:tc>
          <w:tcPr>
            <w:tcW w:w="501" w:type="dxa"/>
            <w:vMerge/>
            <w:tcMar/>
            <w:textDirection w:val="btLr"/>
          </w:tcPr>
          <w:p w:rsidRPr="00D22D78" w:rsidR="00E83DA1" w:rsidP="00E83DA1" w:rsidRDefault="00E83DA1" w14:paraId="1595C9CD" w14:textId="6F15CDDF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6" w:type="dxa"/>
            <w:vMerge/>
            <w:tcMar/>
            <w:textDirection w:val="btLr"/>
          </w:tcPr>
          <w:p w:rsidRPr="00D22D78" w:rsidR="00E83DA1" w:rsidP="00E83DA1" w:rsidRDefault="00E83DA1" w14:paraId="79F3CFC3" w14:textId="67EFDB97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98" w:type="dxa"/>
            <w:gridSpan w:val="3"/>
            <w:tcMar/>
          </w:tcPr>
          <w:p w:rsidRPr="00807C26" w:rsidR="00E83DA1" w:rsidP="396F5AD7" w:rsidRDefault="00E83DA1" w14:paraId="6E28EFD8" w14:textId="62C14A85">
            <w:pPr>
              <w:rPr>
                <w:rFonts w:cs="Calibri" w:cstheme="minorAscii"/>
                <w:sz w:val="20"/>
                <w:szCs w:val="20"/>
              </w:rPr>
            </w:pPr>
            <w:r w:rsidRPr="45EEE2DA" w:rsidR="00E83DA1">
              <w:rPr>
                <w:rFonts w:cs="Calibri" w:cstheme="minorAscii"/>
                <w:sz w:val="20"/>
                <w:szCs w:val="20"/>
              </w:rPr>
              <w:t>RE</w:t>
            </w:r>
            <w:r w:rsidRPr="45EEE2DA" w:rsidR="5AECA99D">
              <w:rPr>
                <w:rFonts w:cs="Calibri" w:cstheme="minorAscii"/>
                <w:sz w:val="20"/>
                <w:szCs w:val="20"/>
              </w:rPr>
              <w:t>/ Computing</w:t>
            </w:r>
          </w:p>
          <w:p w:rsidRPr="00807C26" w:rsidR="00E83DA1" w:rsidP="396F5AD7" w:rsidRDefault="00E83DA1" w14:paraId="199202C3" w14:textId="77D27D56">
            <w:pPr>
              <w:rPr>
                <w:rFonts w:cs="Calibri" w:cstheme="minorAscii"/>
                <w:sz w:val="20"/>
                <w:szCs w:val="20"/>
              </w:rPr>
            </w:pPr>
            <w:r w:rsidRPr="45EEE2DA" w:rsidR="5AECA99D">
              <w:rPr>
                <w:rFonts w:cs="Calibri" w:cstheme="minorAscii"/>
                <w:sz w:val="20"/>
                <w:szCs w:val="20"/>
              </w:rPr>
              <w:t>Reading</w:t>
            </w:r>
            <w:r w:rsidRPr="45EEE2DA" w:rsidR="0A4A90F4">
              <w:rPr>
                <w:rFonts w:cs="Calibri" w:cstheme="minorAscii"/>
                <w:sz w:val="20"/>
                <w:szCs w:val="20"/>
              </w:rPr>
              <w:t xml:space="preserve"> when Mrs T on PPA</w:t>
            </w:r>
          </w:p>
        </w:tc>
        <w:tc>
          <w:tcPr>
            <w:tcW w:w="1218" w:type="dxa"/>
            <w:tcMar/>
          </w:tcPr>
          <w:p w:rsidR="00585DEA" w:rsidP="00585DEA" w:rsidRDefault="00585DEA" w14:paraId="255D4A42" w14:textId="777777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</w:t>
            </w:r>
          </w:p>
          <w:p w:rsidR="00585DEA" w:rsidP="00585DEA" w:rsidRDefault="00585DEA" w14:paraId="4891ECFE" w14:textId="77777777">
            <w:pPr>
              <w:rPr>
                <w:rFonts w:cstheme="minorHAnsi"/>
                <w:sz w:val="20"/>
                <w:szCs w:val="20"/>
              </w:rPr>
            </w:pPr>
          </w:p>
          <w:p w:rsidRPr="00807C26" w:rsidR="00E83DA1" w:rsidP="00585DEA" w:rsidRDefault="00585DEA" w14:paraId="2E6B8614" w14:textId="213DA451">
            <w:pPr>
              <w:rPr>
                <w:rFonts w:cstheme="minorHAnsi"/>
                <w:sz w:val="20"/>
                <w:szCs w:val="20"/>
              </w:rPr>
            </w:pPr>
            <w:r w:rsidRPr="00E83DA1">
              <w:rPr>
                <w:rFonts w:cstheme="minorHAnsi"/>
                <w:sz w:val="14"/>
                <w:szCs w:val="14"/>
              </w:rPr>
              <w:t>(</w:t>
            </w:r>
            <w:r>
              <w:rPr>
                <w:rFonts w:cstheme="minorHAnsi"/>
                <w:sz w:val="14"/>
                <w:szCs w:val="14"/>
              </w:rPr>
              <w:t>Applying spellings to sentences</w:t>
            </w:r>
            <w:r w:rsidRPr="00E83DA1">
              <w:rPr>
                <w:rFonts w:cstheme="minorHAnsi"/>
                <w:sz w:val="14"/>
                <w:szCs w:val="14"/>
              </w:rPr>
              <w:t>)</w:t>
            </w:r>
          </w:p>
        </w:tc>
        <w:tc>
          <w:tcPr>
            <w:tcW w:w="452" w:type="dxa"/>
            <w:vMerge/>
            <w:tcMar/>
          </w:tcPr>
          <w:p w:rsidRPr="00D22D78" w:rsidR="00E83DA1" w:rsidP="00E83DA1" w:rsidRDefault="00E83DA1" w14:paraId="6E03877A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2" w:type="dxa"/>
            <w:tcMar/>
            <w:textDirection w:val="btLr"/>
          </w:tcPr>
          <w:p w:rsidRPr="00D22D78" w:rsidR="00E83DA1" w:rsidP="00E83DA1" w:rsidRDefault="00E83DA1" w14:paraId="187147D6" w14:textId="7777777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Pr="00D22D78" w:rsidR="0009796F" w:rsidP="0009796F" w:rsidRDefault="00AB7656" w14:paraId="6F61623C" w14:textId="2A701B92">
      <w:pPr>
        <w:rPr>
          <w:rFonts w:cstheme="minorHAnsi"/>
        </w:rPr>
      </w:pPr>
      <w:r w:rsidRPr="00D22D78">
        <w:rPr>
          <w:rFonts w:cstheme="minorHAnsi"/>
          <w:b/>
          <w:noProof/>
          <w:sz w:val="16"/>
          <w:szCs w:val="16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7A7484E" wp14:editId="5ED26AAE">
                <wp:simplePos x="0" y="0"/>
                <wp:positionH relativeFrom="column">
                  <wp:posOffset>190146</wp:posOffset>
                </wp:positionH>
                <wp:positionV relativeFrom="paragraph">
                  <wp:posOffset>-5198</wp:posOffset>
                </wp:positionV>
                <wp:extent cx="913765" cy="66929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3765" cy="669290"/>
                          <a:chOff x="8661" y="1080"/>
                          <a:chExt cx="2292" cy="2637"/>
                        </a:xfrm>
                      </wpg:grpSpPr>
                      <pic:pic xmlns:pic="http://schemas.openxmlformats.org/drawingml/2006/picture">
                        <pic:nvPicPr>
                          <pic:cNvPr id="3" name="Object 3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61" y="1624"/>
                            <a:ext cx="1008" cy="1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WordArt 4"/>
                        <wps:cNvSpPr txBox="1">
                          <a:spLocks/>
                        </wps:cNvSpPr>
                        <wps:spPr bwMode="auto">
                          <a:xfrm>
                            <a:off x="8661" y="1080"/>
                            <a:ext cx="2292" cy="2637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44B59" w:rsidP="0009796F" w:rsidRDefault="00044B59" w14:paraId="5C4CC66D" w14:textId="77777777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sz w:val="16"/>
                                  <w:szCs w:val="16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Learning &amp; Growing Together</w:t>
                              </w:r>
                            </w:p>
                          </w:txbxContent>
                        </wps:txbx>
                        <wps:bodyPr spcFirstLastPara="1" wrap="square" lIns="0" tIns="0" rIns="0" bIns="0" numCol="1" fromWordArt="1">
                          <a:prstTxWarp prst="textArchDown">
                            <a:avLst>
                              <a:gd name="adj" fmla="val 0"/>
                            </a:avLst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style="position:absolute;margin-left:14.95pt;margin-top:-.4pt;width:71.95pt;height:52.7pt;z-index:-251657216" coordsize="2292,2637" coordorigin="8661,1080" o:spid="_x0000_s1026" w14:anchorId="57A7484E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Object 3" style="position:absolute;left:9261;top:1624;width:1008;height:115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">
                  <v:imagedata o:title="" r:id="rId6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4" style="position:absolute;left:8661;top:1080;width:2292;height:2637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>
                  <v:textbox inset="0,0,0,0">
                    <w:txbxContent>
                      <w:p w:rsidR="00044B59" w:rsidP="0009796F" w:rsidRDefault="00044B59" w14:paraId="5C4CC66D" w14:textId="77777777">
                        <w:pPr>
                          <w:jc w:val="center"/>
                        </w:pPr>
                        <w:r>
                          <w:rPr>
                            <w:color w:val="000000"/>
                            <w:sz w:val="16"/>
                            <w:szCs w:val="16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Learning &amp; Growing Together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Pr="00D22D78" w:rsidR="0009796F" w:rsidSect="00AB7656">
      <w:pgSz w:w="16840" w:h="11900" w:orient="landscape"/>
      <w:pgMar w:top="432" w:right="517" w:bottom="105" w:left="58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6F"/>
    <w:rsid w:val="00006B5D"/>
    <w:rsid w:val="00044B59"/>
    <w:rsid w:val="000717FF"/>
    <w:rsid w:val="00077381"/>
    <w:rsid w:val="0009796F"/>
    <w:rsid w:val="00131D63"/>
    <w:rsid w:val="001450C1"/>
    <w:rsid w:val="001877A3"/>
    <w:rsid w:val="001A60C2"/>
    <w:rsid w:val="00292610"/>
    <w:rsid w:val="00372FCB"/>
    <w:rsid w:val="003D0C1C"/>
    <w:rsid w:val="00405F98"/>
    <w:rsid w:val="0042286B"/>
    <w:rsid w:val="004B7EF8"/>
    <w:rsid w:val="004F46F4"/>
    <w:rsid w:val="00503337"/>
    <w:rsid w:val="0050548C"/>
    <w:rsid w:val="00566E61"/>
    <w:rsid w:val="00583594"/>
    <w:rsid w:val="00585DEA"/>
    <w:rsid w:val="005A44F9"/>
    <w:rsid w:val="005C19E1"/>
    <w:rsid w:val="006533CB"/>
    <w:rsid w:val="00690776"/>
    <w:rsid w:val="006A6628"/>
    <w:rsid w:val="006C32B9"/>
    <w:rsid w:val="006F18A8"/>
    <w:rsid w:val="0077211F"/>
    <w:rsid w:val="007A4713"/>
    <w:rsid w:val="007C3C2F"/>
    <w:rsid w:val="007F42C1"/>
    <w:rsid w:val="00807C26"/>
    <w:rsid w:val="00817F96"/>
    <w:rsid w:val="00863A68"/>
    <w:rsid w:val="00881ADE"/>
    <w:rsid w:val="008F0513"/>
    <w:rsid w:val="00946767"/>
    <w:rsid w:val="009926F6"/>
    <w:rsid w:val="009A7306"/>
    <w:rsid w:val="009D026F"/>
    <w:rsid w:val="00A06BFB"/>
    <w:rsid w:val="00A172D8"/>
    <w:rsid w:val="00A63D5B"/>
    <w:rsid w:val="00AA2C8C"/>
    <w:rsid w:val="00AB03D5"/>
    <w:rsid w:val="00AB7656"/>
    <w:rsid w:val="00AD055D"/>
    <w:rsid w:val="00AD2F4A"/>
    <w:rsid w:val="00AE3513"/>
    <w:rsid w:val="00AF6761"/>
    <w:rsid w:val="00B94D2A"/>
    <w:rsid w:val="00BC71BF"/>
    <w:rsid w:val="00BD1155"/>
    <w:rsid w:val="00C17A9F"/>
    <w:rsid w:val="00C66766"/>
    <w:rsid w:val="00C71058"/>
    <w:rsid w:val="00C81212"/>
    <w:rsid w:val="00CA2306"/>
    <w:rsid w:val="00CB134E"/>
    <w:rsid w:val="00CD76DB"/>
    <w:rsid w:val="00D22D78"/>
    <w:rsid w:val="00D26750"/>
    <w:rsid w:val="00D95590"/>
    <w:rsid w:val="00DB75DE"/>
    <w:rsid w:val="00DE760E"/>
    <w:rsid w:val="00DF55EF"/>
    <w:rsid w:val="00E45BD5"/>
    <w:rsid w:val="00E70BD6"/>
    <w:rsid w:val="00E83DA1"/>
    <w:rsid w:val="00EA509D"/>
    <w:rsid w:val="00EC40A1"/>
    <w:rsid w:val="00EE03BA"/>
    <w:rsid w:val="00EE4F9E"/>
    <w:rsid w:val="00F04C86"/>
    <w:rsid w:val="00F5389B"/>
    <w:rsid w:val="00F82077"/>
    <w:rsid w:val="00FB6A2B"/>
    <w:rsid w:val="00FD23A1"/>
    <w:rsid w:val="00FF73F8"/>
    <w:rsid w:val="06EE0792"/>
    <w:rsid w:val="0A4A90F4"/>
    <w:rsid w:val="1EBB41C5"/>
    <w:rsid w:val="396F5AD7"/>
    <w:rsid w:val="45EEE2DA"/>
    <w:rsid w:val="5AECA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B0EEC"/>
  <w15:chartTrackingRefBased/>
  <w15:docId w15:val="{D8492939-22BE-7248-B512-AFB89B3D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96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3D5B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63D5B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505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image" Target="media/image2.wmf" Id="rId6" /><Relationship Type="http://schemas.openxmlformats.org/officeDocument/2006/relationships/customXml" Target="../customXml/item4.xml" Id="rId11" /><Relationship Type="http://schemas.openxmlformats.org/officeDocument/2006/relationships/image" Target="media/image1.emf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1E8E539B1F9749BE09279DDB135C9C" ma:contentTypeVersion="19" ma:contentTypeDescription="Create a new document." ma:contentTypeScope="" ma:versionID="37a09dae29cdf8ddf36b32283232526a">
  <xsd:schema xmlns:xsd="http://www.w3.org/2001/XMLSchema" xmlns:xs="http://www.w3.org/2001/XMLSchema" xmlns:p="http://schemas.microsoft.com/office/2006/metadata/properties" xmlns:ns2="6496003d-624d-4afc-8fc9-93d81908a948" xmlns:ns3="986ea339-5736-4f7f-88a5-2340c6f6eb7a" targetNamespace="http://schemas.microsoft.com/office/2006/metadata/properties" ma:root="true" ma:fieldsID="b4a0efe6dd4760c851ec75e3e9a9e61f" ns2:_="" ns3:_="">
    <xsd:import namespace="6496003d-624d-4afc-8fc9-93d81908a948"/>
    <xsd:import namespace="986ea339-5736-4f7f-88a5-2340c6f6eb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6003d-624d-4afc-8fc9-93d81908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56e40e3-4305-4a38-9737-8752c16bda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ea339-5736-4f7f-88a5-2340c6f6e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9c4eece-e586-4db8-9cbe-19e5697720a5}" ma:internalName="TaxCatchAll" ma:showField="CatchAllData" ma:web="986ea339-5736-4f7f-88a5-2340c6f6eb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6ea339-5736-4f7f-88a5-2340c6f6eb7a" xsi:nil="true"/>
    <lcf76f155ced4ddcb4097134ff3c332f xmlns="6496003d-624d-4afc-8fc9-93d81908a9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EE0C78-2D3E-4731-BAE3-5155DC6F43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7DE27C-DD96-4ED8-A2F1-DF4FC03BF14D}"/>
</file>

<file path=customXml/itemProps3.xml><?xml version="1.0" encoding="utf-8"?>
<ds:datastoreItem xmlns:ds="http://schemas.openxmlformats.org/officeDocument/2006/customXml" ds:itemID="{4582562F-AF28-4461-8E41-A5D174BA65E1}"/>
</file>

<file path=customXml/itemProps4.xml><?xml version="1.0" encoding="utf-8"?>
<ds:datastoreItem xmlns:ds="http://schemas.openxmlformats.org/officeDocument/2006/customXml" ds:itemID="{B75F43D8-8962-4183-9102-AD62038AD0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9312578 Nathan Wilcox</dc:creator>
  <keywords/>
  <dc:description/>
  <lastModifiedBy>Christina Tremlett</lastModifiedBy>
  <revision>4</revision>
  <lastPrinted>2025-08-08T14:57:00.0000000Z</lastPrinted>
  <dcterms:created xsi:type="dcterms:W3CDTF">2025-08-08T14:58:00.0000000Z</dcterms:created>
  <dcterms:modified xsi:type="dcterms:W3CDTF">2025-08-15T09:36:35.4174416Z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0x010100E51E8E539B1F9749BE09279DDB135C9C</vt:lpwstr>
  </property>
  <property fmtid="{D5CDD505-2E9C-101B-9397-08002B2CF9AE}" pid="3" name="MediaServiceImageTags">
    <vt:lpwstr/>
  </property>
</Properties>
</file>